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4B" w:rsidRDefault="00F7497A" w:rsidP="00172AAD">
      <w:pPr>
        <w:jc w:val="center"/>
        <w:rPr>
          <w:rFonts w:ascii="TH SarabunPSK" w:hAnsi="TH SarabunPSK" w:cs="TH SarabunPSK" w:hint="cs"/>
          <w:sz w:val="40"/>
          <w:szCs w:val="40"/>
        </w:rPr>
      </w:pPr>
      <w:r w:rsidRPr="005920B9">
        <w:rPr>
          <w:rFonts w:ascii="TH SarabunPSK" w:hAnsi="TH SarabunPSK" w:cs="TH SarabunPSK"/>
          <w:sz w:val="40"/>
          <w:szCs w:val="40"/>
          <w:cs/>
        </w:rPr>
        <w:tab/>
      </w:r>
      <w:bookmarkStart w:id="0" w:name="_GoBack"/>
      <w:bookmarkEnd w:id="0"/>
    </w:p>
    <w:p w:rsidR="00BE52DD" w:rsidRDefault="00BE52DD" w:rsidP="00D84FD6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รายงานผลการดำเนินงานตามแผนปฏิบัติการป้องกันและปราบปรามการทุจริต</w:t>
      </w:r>
    </w:p>
    <w:p w:rsidR="00BE52DD" w:rsidRDefault="00BE52DD" w:rsidP="00D84FD6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สำนักงานสาธารณสุขอำเภอ</w:t>
      </w:r>
      <w:r w:rsidR="00172AAD">
        <w:rPr>
          <w:rFonts w:ascii="TH SarabunPSK" w:hAnsi="TH SarabunPSK" w:cs="TH SarabunPSK" w:hint="cs"/>
          <w:sz w:val="40"/>
          <w:szCs w:val="40"/>
          <w:cs/>
        </w:rPr>
        <w:t xml:space="preserve">ศรีบุญเรือง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จ.หนองบัวลำภู</w:t>
      </w:r>
    </w:p>
    <w:p w:rsidR="00904DAD" w:rsidRDefault="00172AAD" w:rsidP="00D84FD6">
      <w:pPr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ในรอบ ๖ เดือน  ( ตุลาคม ๒๕๖๒ </w:t>
      </w:r>
      <w:r w:rsidR="00904DAD">
        <w:rPr>
          <w:rFonts w:ascii="TH SarabunPSK" w:hAnsi="TH SarabunPSK" w:cs="TH SarabunPSK" w:hint="cs"/>
          <w:sz w:val="40"/>
          <w:szCs w:val="40"/>
          <w:cs/>
        </w:rPr>
        <w:t xml:space="preserve"> ถึง มีนาคม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 ๒๕๖๓ </w:t>
      </w:r>
      <w:r w:rsidR="00904DAD">
        <w:rPr>
          <w:rFonts w:ascii="TH SarabunPSK" w:hAnsi="TH SarabunPSK" w:cs="TH SarabunPSK" w:hint="cs"/>
          <w:sz w:val="40"/>
          <w:szCs w:val="40"/>
          <w:cs/>
        </w:rPr>
        <w:t>)</w:t>
      </w:r>
    </w:p>
    <w:p w:rsidR="00BE52DD" w:rsidRDefault="00BE52DD" w:rsidP="00D84FD6">
      <w:pPr>
        <w:jc w:val="center"/>
        <w:rPr>
          <w:rFonts w:ascii="TH SarabunPSK" w:hAnsi="TH SarabunPSK" w:cs="TH SarabunPSK"/>
          <w:sz w:val="40"/>
          <w:szCs w:val="40"/>
        </w:rPr>
      </w:pPr>
    </w:p>
    <w:p w:rsidR="00BE52DD" w:rsidRPr="004D7A5D" w:rsidRDefault="00BE52DD" w:rsidP="00BE52DD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D7A5D">
        <w:rPr>
          <w:rFonts w:ascii="TH SarabunPSK" w:hAnsi="TH SarabunPSK" w:cs="TH SarabunPSK"/>
          <w:b/>
          <w:bCs/>
          <w:sz w:val="32"/>
          <w:szCs w:val="32"/>
          <w:cs/>
        </w:rPr>
        <w:t>ข้อมูลกา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4D7A5D">
        <w:rPr>
          <w:rFonts w:ascii="TH SarabunPSK" w:hAnsi="TH SarabunPSK" w:cs="TH SarabunPSK"/>
          <w:b/>
          <w:bCs/>
          <w:sz w:val="32"/>
          <w:szCs w:val="32"/>
          <w:cs/>
        </w:rPr>
        <w:t>ร้องเรียน/แจ้งเบาะแสการทุจริต</w:t>
      </w:r>
    </w:p>
    <w:p w:rsidR="00BE52DD" w:rsidRPr="009E6E7F" w:rsidRDefault="00BE52DD" w:rsidP="00BE52DD">
      <w:pPr>
        <w:rPr>
          <w:rFonts w:ascii="TH SarabunPSK" w:hAnsi="TH SarabunPSK" w:cs="TH SarabunPSK"/>
          <w:sz w:val="32"/>
          <w:szCs w:val="32"/>
        </w:rPr>
      </w:pPr>
      <w:r w:rsidRPr="005920B9">
        <w:rPr>
          <w:rFonts w:ascii="TH SarabunPSK" w:hAnsi="TH SarabunPSK" w:cs="TH SarabunPSK"/>
          <w:sz w:val="32"/>
          <w:szCs w:val="32"/>
          <w:cs/>
        </w:rPr>
        <w:t>จากการรวบรวมข้อมูลการร้องเรียน/การแจ้งเบาะแสการทุจริต จากศูนย์ดำรงธรรมกระทรวงมหาดไทย ศูนย์บริการประชาชน</w:t>
      </w:r>
      <w:r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Pr="005920B9">
        <w:rPr>
          <w:rFonts w:ascii="TH SarabunPSK" w:hAnsi="TH SarabunPSK" w:cs="TH SarabunPSK"/>
          <w:sz w:val="32"/>
          <w:szCs w:val="32"/>
          <w:cs/>
        </w:rPr>
        <w:t>นายกรัฐมนตรี สำนักงานผู้ตรวจการแผ่นดินรัฐสภา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และจากศูนย์ดำรงธรรมจังหวัด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หนองบัวลำภู </w:t>
      </w:r>
      <w:r>
        <w:rPr>
          <w:rFonts w:ascii="TH SarabunPSK" w:hAnsi="TH SarabunPSK" w:cs="TH SarabunPSK"/>
          <w:sz w:val="32"/>
          <w:szCs w:val="32"/>
          <w:cs/>
        </w:rPr>
        <w:t>หรือช่องทางอื่น</w:t>
      </w:r>
      <w:r w:rsidRPr="005920B9">
        <w:rPr>
          <w:rFonts w:ascii="TH SarabunPSK" w:hAnsi="TH SarabunPSK" w:cs="TH SarabunPSK"/>
          <w:sz w:val="32"/>
          <w:szCs w:val="32"/>
          <w:cs/>
        </w:rPr>
        <w:t xml:space="preserve">มีการร้องเรียน </w:t>
      </w:r>
      <w:r w:rsidRPr="0086274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86274E">
        <w:rPr>
          <w:rFonts w:ascii="TH SarabunPSK" w:hAnsi="TH SarabunPSK" w:cs="TH SarabunPSK"/>
          <w:b/>
          <w:bCs/>
          <w:sz w:val="32"/>
          <w:szCs w:val="32"/>
          <w:cs/>
        </w:rPr>
        <w:t>เรื่อง สรุปประเด็นการร้องเรียนได้ดังนี้</w:t>
      </w:r>
    </w:p>
    <w:p w:rsidR="00BE52DD" w:rsidRDefault="00BE52DD" w:rsidP="00BE52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 </w:t>
      </w:r>
      <w:r>
        <w:rPr>
          <w:rFonts w:ascii="TH SarabunPSK" w:hAnsi="TH SarabunPSK" w:cs="TH SarabunPSK"/>
          <w:sz w:val="32"/>
          <w:szCs w:val="32"/>
          <w:cs/>
        </w:rPr>
        <w:t>ร้องเรียนการ</w:t>
      </w:r>
      <w:r>
        <w:rPr>
          <w:rFonts w:ascii="TH SarabunPSK" w:hAnsi="TH SarabunPSK" w:cs="TH SarabunPSK" w:hint="cs"/>
          <w:sz w:val="32"/>
          <w:szCs w:val="32"/>
          <w:cs/>
        </w:rPr>
        <w:t>ทุ</w:t>
      </w:r>
      <w:r w:rsidRPr="005920B9">
        <w:rPr>
          <w:rFonts w:ascii="TH SarabunPSK" w:hAnsi="TH SarabunPSK" w:cs="TH SarabunPSK"/>
          <w:sz w:val="32"/>
          <w:szCs w:val="32"/>
          <w:cs/>
        </w:rPr>
        <w:t>จริต</w:t>
      </w:r>
      <w:r w:rsidRPr="00F83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-    </w:t>
      </w:r>
      <w:r w:rsidRPr="00F83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BE52DD" w:rsidRPr="008F71B8" w:rsidRDefault="00BE52DD" w:rsidP="00BE52DD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(๒)  </w:t>
      </w:r>
      <w:r w:rsidRPr="005920B9">
        <w:rPr>
          <w:rFonts w:ascii="TH SarabunPSK" w:hAnsi="TH SarabunPSK" w:cs="TH SarabunPSK"/>
          <w:sz w:val="32"/>
          <w:szCs w:val="32"/>
          <w:cs/>
        </w:rPr>
        <w:t>ร้องเรียน</w:t>
      </w:r>
      <w:r w:rsidRPr="008F71B8">
        <w:rPr>
          <w:rFonts w:ascii="TH SarabunPSK" w:hAnsi="TH SarabunPSK" w:cs="TH SarabunPSK"/>
          <w:sz w:val="32"/>
          <w:szCs w:val="32"/>
          <w:cs/>
        </w:rPr>
        <w:t>การปฏิบัติหรือละเว้นการปฏิบัติหน้าที่โดยมิชอบของเจ้าหน้าที่รัฐในสังกัด</w:t>
      </w:r>
      <w:r w:rsidRPr="00F83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172A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2AAD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83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BE52DD" w:rsidRPr="005920B9" w:rsidRDefault="00BE52DD" w:rsidP="00BE52DD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 </w:t>
      </w:r>
      <w:r w:rsidRPr="008F71B8">
        <w:rPr>
          <w:rFonts w:ascii="TH SarabunPSK" w:hAnsi="TH SarabunPSK" w:cs="TH SarabunPSK"/>
          <w:sz w:val="32"/>
          <w:szCs w:val="32"/>
          <w:cs/>
        </w:rPr>
        <w:t>ข้อกล่าวหาเจ้าหน้าที่ของรัฐที่ไม่ได้ปฏิบัติหน้าที่ราชการด้วยความรับผิดชอบ</w:t>
      </w:r>
      <w:r w:rsidRPr="00F832C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 </w:t>
      </w:r>
      <w:r w:rsidRPr="00F83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BE52DD" w:rsidRDefault="00BE52DD" w:rsidP="00BE52DD">
      <w:pPr>
        <w:ind w:left="180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(๔)  </w:t>
      </w:r>
      <w:r w:rsidRPr="008F71B8">
        <w:rPr>
          <w:rFonts w:ascii="TH SarabunPSK" w:hAnsi="TH SarabunPSK" w:cs="TH SarabunPSK"/>
          <w:sz w:val="32"/>
          <w:szCs w:val="32"/>
          <w:cs/>
        </w:rPr>
        <w:t>ข้อกล่าวหาเจ้าหน้าที่ของรัฐไม่มีคุณธรรม จริยธรรม</w:t>
      </w:r>
      <w:r w:rsidRPr="00F83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- </w:t>
      </w:r>
      <w:r w:rsidRPr="00F83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BE52DD" w:rsidRDefault="00BE52DD" w:rsidP="00BE52DD">
      <w:pPr>
        <w:ind w:left="1800"/>
        <w:rPr>
          <w:rFonts w:ascii="TH SarabunPSK" w:hAnsi="TH SarabunPSK" w:cs="TH SarabunPSK"/>
          <w:color w:val="FF0000"/>
          <w:sz w:val="32"/>
          <w:szCs w:val="32"/>
        </w:rPr>
      </w:pPr>
      <w:r w:rsidRPr="008F71B8"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 w:rsidRPr="008F71B8">
        <w:rPr>
          <w:rFonts w:ascii="TH SarabunPSK" w:hAnsi="TH SarabunPSK" w:cs="TH SarabunPSK"/>
          <w:sz w:val="32"/>
          <w:szCs w:val="32"/>
          <w:cs/>
        </w:rPr>
        <w:t>ข้อกล่าวหาเจ้าหน้าที่ของรัฐไม่คำนึงถึงประโยชน์ส่วนรวมเป็นที่ตั้ง</w:t>
      </w:r>
      <w:r w:rsidRPr="00F83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-  </w:t>
      </w:r>
      <w:r w:rsidRPr="00F83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BE52DD" w:rsidRDefault="00BE52DD" w:rsidP="00BE52DD">
      <w:pPr>
        <w:ind w:left="18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(๖)  </w:t>
      </w:r>
      <w:r w:rsidRPr="008F71B8">
        <w:rPr>
          <w:rFonts w:ascii="TH SarabunPSK" w:hAnsi="TH SarabunPSK" w:cs="TH SarabunPSK"/>
          <w:sz w:val="32"/>
          <w:szCs w:val="32"/>
          <w:cs/>
        </w:rPr>
        <w:t>ข้อกล่าวหา</w:t>
      </w:r>
      <w:r>
        <w:rPr>
          <w:rFonts w:ascii="TH SarabunPSK" w:hAnsi="TH SarabunPSK" w:cs="TH SarabunPSK"/>
          <w:sz w:val="32"/>
          <w:szCs w:val="32"/>
          <w:cs/>
        </w:rPr>
        <w:t>เจ้าหน้าที่ของรัฐไม่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8F71B8">
        <w:rPr>
          <w:rFonts w:ascii="TH SarabunPSK" w:hAnsi="TH SarabunPSK" w:cs="TH SarabunPSK"/>
          <w:sz w:val="32"/>
          <w:szCs w:val="32"/>
          <w:cs/>
        </w:rPr>
        <w:t>ตามที่มีกฎหมาย ระเบียบ แบบแผนของทางราชการที่เกี่ยวข้องได้กำหนดไว้</w:t>
      </w:r>
      <w:r w:rsidRPr="00F83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- </w:t>
      </w:r>
      <w:r w:rsidRPr="00F83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BE52DD" w:rsidRDefault="00BE52DD" w:rsidP="00BE52DD">
      <w:pPr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BE52DD" w:rsidRDefault="00172AAD" w:rsidP="00BE52DD">
      <w:pPr>
        <w:ind w:left="18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รวมทั้งสิ้น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E52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เรื่อง</w:t>
      </w:r>
    </w:p>
    <w:p w:rsidR="00172AAD" w:rsidRDefault="00F7497A" w:rsidP="00172AAD">
      <w:pP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 w:rsidRPr="005920B9">
        <w:rPr>
          <w:rFonts w:ascii="TH SarabunPSK" w:hAnsi="TH SarabunPSK" w:cs="TH SarabunPSK"/>
          <w:sz w:val="40"/>
          <w:szCs w:val="40"/>
          <w:cs/>
        </w:rPr>
        <w:tab/>
      </w:r>
      <w:r w:rsidRPr="005920B9">
        <w:rPr>
          <w:rFonts w:ascii="TH SarabunPSK" w:hAnsi="TH SarabunPSK" w:cs="TH SarabunPSK"/>
          <w:sz w:val="40"/>
          <w:szCs w:val="40"/>
          <w:cs/>
        </w:rPr>
        <w:tab/>
      </w:r>
    </w:p>
    <w:p w:rsidR="00172AAD" w:rsidRDefault="00172AAD" w:rsidP="00172AAD">
      <w:pP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172AAD" w:rsidRDefault="00172AAD" w:rsidP="00172AA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>
            <wp:extent cx="1323975" cy="465700"/>
            <wp:effectExtent l="19050" t="0" r="0" b="0"/>
            <wp:docPr id="5" name="Picture 1" descr="E:\จิรายุ 62\งาน ITA 63\63\S__16755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จิรายุ 62\งาน ITA 63\63\S__1675509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28" cy="46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AAD" w:rsidRDefault="00172AAD" w:rsidP="00172AA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ลายมือชื่อ................................</w:t>
      </w:r>
    </w:p>
    <w:p w:rsidR="00172AAD" w:rsidRDefault="00172AAD" w:rsidP="00172AA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(นายจิรายุ  ทินจอง)</w:t>
      </w:r>
    </w:p>
    <w:p w:rsidR="00172AAD" w:rsidRDefault="00172AAD" w:rsidP="00172AA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ผู้ช่วยสาธารณสุขอำเภอศรีบุญเรือง (ด้านบริหาร)</w:t>
      </w:r>
    </w:p>
    <w:p w:rsidR="0045114B" w:rsidRDefault="0045114B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CF0B6C" w:rsidRPr="005920B9" w:rsidRDefault="00CF0B6C" w:rsidP="00CF220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CF0B6C" w:rsidRPr="005920B9" w:rsidSect="008C391A">
      <w:pgSz w:w="11906" w:h="16838"/>
      <w:pgMar w:top="851" w:right="53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831" w:rsidRDefault="00D92831">
      <w:r>
        <w:separator/>
      </w:r>
    </w:p>
  </w:endnote>
  <w:endnote w:type="continuationSeparator" w:id="1">
    <w:p w:rsidR="00D92831" w:rsidRDefault="00D92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831" w:rsidRDefault="00D92831">
      <w:r>
        <w:separator/>
      </w:r>
    </w:p>
  </w:footnote>
  <w:footnote w:type="continuationSeparator" w:id="1">
    <w:p w:rsidR="00D92831" w:rsidRDefault="00D92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D2C"/>
    <w:multiLevelType w:val="hybridMultilevel"/>
    <w:tmpl w:val="A7C25CEC"/>
    <w:lvl w:ilvl="0" w:tplc="04090005">
      <w:start w:val="1"/>
      <w:numFmt w:val="bullet"/>
      <w:lvlText w:val="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">
    <w:nsid w:val="06313518"/>
    <w:multiLevelType w:val="hybridMultilevel"/>
    <w:tmpl w:val="E6443BAE"/>
    <w:lvl w:ilvl="0" w:tplc="04090005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81"/>
        </w:tabs>
        <w:ind w:left="13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1"/>
        </w:tabs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1"/>
        </w:tabs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1"/>
        </w:tabs>
        <w:ind w:left="35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1"/>
        </w:tabs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1"/>
        </w:tabs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1"/>
        </w:tabs>
        <w:ind w:left="57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1"/>
        </w:tabs>
        <w:ind w:left="6421" w:hanging="360"/>
      </w:pPr>
      <w:rPr>
        <w:rFonts w:ascii="Wingdings" w:hAnsi="Wingdings" w:hint="default"/>
      </w:rPr>
    </w:lvl>
  </w:abstractNum>
  <w:abstractNum w:abstractNumId="2">
    <w:nsid w:val="08846361"/>
    <w:multiLevelType w:val="hybridMultilevel"/>
    <w:tmpl w:val="5662787E"/>
    <w:lvl w:ilvl="0" w:tplc="651C50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84D6480"/>
    <w:multiLevelType w:val="hybridMultilevel"/>
    <w:tmpl w:val="9A202724"/>
    <w:lvl w:ilvl="0" w:tplc="04090005">
      <w:start w:val="1"/>
      <w:numFmt w:val="bullet"/>
      <w:lvlText w:val="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4">
    <w:nsid w:val="220B39A8"/>
    <w:multiLevelType w:val="hybridMultilevel"/>
    <w:tmpl w:val="029C73E2"/>
    <w:lvl w:ilvl="0" w:tplc="571AF5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46C7E"/>
    <w:multiLevelType w:val="multilevel"/>
    <w:tmpl w:val="C2F6D0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>
    <w:nsid w:val="328C7241"/>
    <w:multiLevelType w:val="hybridMultilevel"/>
    <w:tmpl w:val="A322C408"/>
    <w:lvl w:ilvl="0" w:tplc="592E9E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4812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rowallia New" w:eastAsia="Times New Roman" w:hAnsi="Browallia New" w:cs="Browall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48507B"/>
    <w:multiLevelType w:val="hybridMultilevel"/>
    <w:tmpl w:val="484045EC"/>
    <w:lvl w:ilvl="0" w:tplc="0D78EFF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72748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AA4FB06">
      <w:start w:val="30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Browallia New" w:eastAsia="Times New Roman" w:hAnsi="Browallia New" w:cs="Browalli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519E5BC2"/>
    <w:multiLevelType w:val="hybridMultilevel"/>
    <w:tmpl w:val="BAF6F5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C090537"/>
    <w:multiLevelType w:val="hybridMultilevel"/>
    <w:tmpl w:val="7EE0D81A"/>
    <w:lvl w:ilvl="0" w:tplc="B1BAB468">
      <w:start w:val="1"/>
      <w:numFmt w:val="decimal"/>
      <w:lvlText w:val="%1.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5FCF5B4E"/>
    <w:multiLevelType w:val="hybridMultilevel"/>
    <w:tmpl w:val="4718E010"/>
    <w:lvl w:ilvl="0" w:tplc="006681F0">
      <w:start w:val="1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4613A82"/>
    <w:multiLevelType w:val="hybridMultilevel"/>
    <w:tmpl w:val="E7901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0C6E6B"/>
    <w:multiLevelType w:val="hybridMultilevel"/>
    <w:tmpl w:val="247283C2"/>
    <w:lvl w:ilvl="0" w:tplc="2D021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91B4EC3"/>
    <w:multiLevelType w:val="hybridMultilevel"/>
    <w:tmpl w:val="FB4A09DC"/>
    <w:lvl w:ilvl="0" w:tplc="04090001">
      <w:start w:val="1"/>
      <w:numFmt w:val="bullet"/>
      <w:lvlText w:val=""/>
      <w:lvlJc w:val="left"/>
      <w:pPr>
        <w:tabs>
          <w:tab w:val="num" w:pos="1664"/>
        </w:tabs>
        <w:ind w:left="1664" w:hanging="17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F3285E"/>
    <w:multiLevelType w:val="hybridMultilevel"/>
    <w:tmpl w:val="33F6CE6E"/>
    <w:lvl w:ilvl="0" w:tplc="361E63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A170D8C"/>
    <w:multiLevelType w:val="hybridMultilevel"/>
    <w:tmpl w:val="292CDE7C"/>
    <w:lvl w:ilvl="0" w:tplc="E6281E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EBBE8E3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4"/>
  </w:num>
  <w:num w:numId="5">
    <w:abstractNumId w:val="6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0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14221"/>
    <w:rsid w:val="00002653"/>
    <w:rsid w:val="000172A3"/>
    <w:rsid w:val="000315AA"/>
    <w:rsid w:val="0004024C"/>
    <w:rsid w:val="00051E0D"/>
    <w:rsid w:val="0006637C"/>
    <w:rsid w:val="000A4553"/>
    <w:rsid w:val="000B0FBA"/>
    <w:rsid w:val="000B2D22"/>
    <w:rsid w:val="000C4B66"/>
    <w:rsid w:val="000E0912"/>
    <w:rsid w:val="000E0B82"/>
    <w:rsid w:val="000F4DC0"/>
    <w:rsid w:val="00133029"/>
    <w:rsid w:val="00134628"/>
    <w:rsid w:val="00135F02"/>
    <w:rsid w:val="00164C73"/>
    <w:rsid w:val="00170F74"/>
    <w:rsid w:val="00172AAD"/>
    <w:rsid w:val="00183C29"/>
    <w:rsid w:val="00186B1C"/>
    <w:rsid w:val="00190EF9"/>
    <w:rsid w:val="001A061A"/>
    <w:rsid w:val="001C16CB"/>
    <w:rsid w:val="001D0A94"/>
    <w:rsid w:val="001D71D2"/>
    <w:rsid w:val="001F2429"/>
    <w:rsid w:val="001F4C37"/>
    <w:rsid w:val="00201A0E"/>
    <w:rsid w:val="00206AC8"/>
    <w:rsid w:val="00224BAD"/>
    <w:rsid w:val="002259D8"/>
    <w:rsid w:val="002358FA"/>
    <w:rsid w:val="002535EF"/>
    <w:rsid w:val="00262193"/>
    <w:rsid w:val="00262968"/>
    <w:rsid w:val="00264CE9"/>
    <w:rsid w:val="002657A3"/>
    <w:rsid w:val="002970DA"/>
    <w:rsid w:val="002B09C7"/>
    <w:rsid w:val="002B48D6"/>
    <w:rsid w:val="002F32D4"/>
    <w:rsid w:val="00301160"/>
    <w:rsid w:val="00304B63"/>
    <w:rsid w:val="0031304F"/>
    <w:rsid w:val="00315618"/>
    <w:rsid w:val="00335B0F"/>
    <w:rsid w:val="00341720"/>
    <w:rsid w:val="00342AFF"/>
    <w:rsid w:val="00347E0A"/>
    <w:rsid w:val="0035382B"/>
    <w:rsid w:val="00355F08"/>
    <w:rsid w:val="00357CFC"/>
    <w:rsid w:val="003711C6"/>
    <w:rsid w:val="003B5C31"/>
    <w:rsid w:val="003C2E51"/>
    <w:rsid w:val="003C4CCE"/>
    <w:rsid w:val="004072DD"/>
    <w:rsid w:val="004179E9"/>
    <w:rsid w:val="00433C9D"/>
    <w:rsid w:val="004347E0"/>
    <w:rsid w:val="00436B18"/>
    <w:rsid w:val="00437BE1"/>
    <w:rsid w:val="0045114B"/>
    <w:rsid w:val="00453E9C"/>
    <w:rsid w:val="00454073"/>
    <w:rsid w:val="00470059"/>
    <w:rsid w:val="00481C79"/>
    <w:rsid w:val="00483D83"/>
    <w:rsid w:val="00497E3E"/>
    <w:rsid w:val="004A1DAE"/>
    <w:rsid w:val="004A1EBE"/>
    <w:rsid w:val="004C303B"/>
    <w:rsid w:val="004D7A5D"/>
    <w:rsid w:val="004D7E3D"/>
    <w:rsid w:val="004E79F7"/>
    <w:rsid w:val="004F30E0"/>
    <w:rsid w:val="004F4D4E"/>
    <w:rsid w:val="004F5780"/>
    <w:rsid w:val="005021BA"/>
    <w:rsid w:val="00502338"/>
    <w:rsid w:val="00505C04"/>
    <w:rsid w:val="00505DE4"/>
    <w:rsid w:val="00511E3E"/>
    <w:rsid w:val="005338F8"/>
    <w:rsid w:val="00536AAA"/>
    <w:rsid w:val="00536DEA"/>
    <w:rsid w:val="00547B7D"/>
    <w:rsid w:val="00547FB4"/>
    <w:rsid w:val="00565AE9"/>
    <w:rsid w:val="00577FF6"/>
    <w:rsid w:val="005920B9"/>
    <w:rsid w:val="005D008B"/>
    <w:rsid w:val="005E2F85"/>
    <w:rsid w:val="005E57A6"/>
    <w:rsid w:val="005F294D"/>
    <w:rsid w:val="005F476D"/>
    <w:rsid w:val="00603FF8"/>
    <w:rsid w:val="006105F6"/>
    <w:rsid w:val="00610BDE"/>
    <w:rsid w:val="0061397A"/>
    <w:rsid w:val="006207AB"/>
    <w:rsid w:val="00623F4A"/>
    <w:rsid w:val="006333F8"/>
    <w:rsid w:val="006459BD"/>
    <w:rsid w:val="00655FB1"/>
    <w:rsid w:val="00662CFC"/>
    <w:rsid w:val="00665995"/>
    <w:rsid w:val="006745C9"/>
    <w:rsid w:val="00677EA8"/>
    <w:rsid w:val="00683488"/>
    <w:rsid w:val="00685DFC"/>
    <w:rsid w:val="006B5EDC"/>
    <w:rsid w:val="006C1C3B"/>
    <w:rsid w:val="006C7E16"/>
    <w:rsid w:val="006F2AAE"/>
    <w:rsid w:val="006F2D22"/>
    <w:rsid w:val="00701C74"/>
    <w:rsid w:val="007079A8"/>
    <w:rsid w:val="00707B1F"/>
    <w:rsid w:val="00712A62"/>
    <w:rsid w:val="00716E72"/>
    <w:rsid w:val="007178A1"/>
    <w:rsid w:val="0074034E"/>
    <w:rsid w:val="00744ACF"/>
    <w:rsid w:val="00753554"/>
    <w:rsid w:val="007573E5"/>
    <w:rsid w:val="00765F52"/>
    <w:rsid w:val="007714A9"/>
    <w:rsid w:val="00787D4C"/>
    <w:rsid w:val="007A05B1"/>
    <w:rsid w:val="007B19E1"/>
    <w:rsid w:val="007B2D38"/>
    <w:rsid w:val="007B3DBB"/>
    <w:rsid w:val="007B4185"/>
    <w:rsid w:val="007C159D"/>
    <w:rsid w:val="007C4C50"/>
    <w:rsid w:val="007D15BD"/>
    <w:rsid w:val="007D2584"/>
    <w:rsid w:val="007D46CF"/>
    <w:rsid w:val="00803066"/>
    <w:rsid w:val="008073D2"/>
    <w:rsid w:val="00812303"/>
    <w:rsid w:val="008314D7"/>
    <w:rsid w:val="00832389"/>
    <w:rsid w:val="008420CF"/>
    <w:rsid w:val="00850572"/>
    <w:rsid w:val="00861555"/>
    <w:rsid w:val="0086274E"/>
    <w:rsid w:val="00862811"/>
    <w:rsid w:val="00866D79"/>
    <w:rsid w:val="008767DC"/>
    <w:rsid w:val="00876FA5"/>
    <w:rsid w:val="00881A76"/>
    <w:rsid w:val="0088768E"/>
    <w:rsid w:val="00890218"/>
    <w:rsid w:val="00895B91"/>
    <w:rsid w:val="008A0B9B"/>
    <w:rsid w:val="008A60D8"/>
    <w:rsid w:val="008C391A"/>
    <w:rsid w:val="008E3AE0"/>
    <w:rsid w:val="008F2AEE"/>
    <w:rsid w:val="008F409C"/>
    <w:rsid w:val="008F71B8"/>
    <w:rsid w:val="00904DAD"/>
    <w:rsid w:val="009112E3"/>
    <w:rsid w:val="0092123E"/>
    <w:rsid w:val="00927E0D"/>
    <w:rsid w:val="009425CC"/>
    <w:rsid w:val="009517FA"/>
    <w:rsid w:val="00970BC8"/>
    <w:rsid w:val="009712F8"/>
    <w:rsid w:val="009808FF"/>
    <w:rsid w:val="009839D9"/>
    <w:rsid w:val="00992E08"/>
    <w:rsid w:val="00993290"/>
    <w:rsid w:val="009A3718"/>
    <w:rsid w:val="009D48A0"/>
    <w:rsid w:val="009E0720"/>
    <w:rsid w:val="009E088F"/>
    <w:rsid w:val="009E134B"/>
    <w:rsid w:val="009E6E7F"/>
    <w:rsid w:val="00A231F2"/>
    <w:rsid w:val="00A3461C"/>
    <w:rsid w:val="00A34BE0"/>
    <w:rsid w:val="00A41111"/>
    <w:rsid w:val="00A447A0"/>
    <w:rsid w:val="00A63F76"/>
    <w:rsid w:val="00A67030"/>
    <w:rsid w:val="00A72A76"/>
    <w:rsid w:val="00AA49F6"/>
    <w:rsid w:val="00AA558F"/>
    <w:rsid w:val="00AA5B30"/>
    <w:rsid w:val="00AA7C8B"/>
    <w:rsid w:val="00AB1146"/>
    <w:rsid w:val="00B01592"/>
    <w:rsid w:val="00B0610B"/>
    <w:rsid w:val="00B14221"/>
    <w:rsid w:val="00B16694"/>
    <w:rsid w:val="00B16C53"/>
    <w:rsid w:val="00B411F2"/>
    <w:rsid w:val="00B46CB5"/>
    <w:rsid w:val="00B609C3"/>
    <w:rsid w:val="00B72087"/>
    <w:rsid w:val="00B7427F"/>
    <w:rsid w:val="00B76EF4"/>
    <w:rsid w:val="00B772E4"/>
    <w:rsid w:val="00BA0BB1"/>
    <w:rsid w:val="00BA1DF1"/>
    <w:rsid w:val="00BC3F48"/>
    <w:rsid w:val="00BE46D0"/>
    <w:rsid w:val="00BE52DD"/>
    <w:rsid w:val="00C015AF"/>
    <w:rsid w:val="00C37598"/>
    <w:rsid w:val="00C65D09"/>
    <w:rsid w:val="00C77BAA"/>
    <w:rsid w:val="00C86474"/>
    <w:rsid w:val="00CC1067"/>
    <w:rsid w:val="00CC2646"/>
    <w:rsid w:val="00CC70A8"/>
    <w:rsid w:val="00CC7FB6"/>
    <w:rsid w:val="00CD383B"/>
    <w:rsid w:val="00CF0B6C"/>
    <w:rsid w:val="00CF2209"/>
    <w:rsid w:val="00CF5508"/>
    <w:rsid w:val="00D0239A"/>
    <w:rsid w:val="00D229FF"/>
    <w:rsid w:val="00D277C9"/>
    <w:rsid w:val="00D30162"/>
    <w:rsid w:val="00D3160E"/>
    <w:rsid w:val="00D34BAD"/>
    <w:rsid w:val="00D37C56"/>
    <w:rsid w:val="00D42D14"/>
    <w:rsid w:val="00D468EC"/>
    <w:rsid w:val="00D56758"/>
    <w:rsid w:val="00D62EC0"/>
    <w:rsid w:val="00D74C56"/>
    <w:rsid w:val="00D84FD6"/>
    <w:rsid w:val="00D92831"/>
    <w:rsid w:val="00DA2EA6"/>
    <w:rsid w:val="00DA5E79"/>
    <w:rsid w:val="00DC1148"/>
    <w:rsid w:val="00DC5F40"/>
    <w:rsid w:val="00DC63C1"/>
    <w:rsid w:val="00DD2F1E"/>
    <w:rsid w:val="00DD5400"/>
    <w:rsid w:val="00DE3951"/>
    <w:rsid w:val="00DE403A"/>
    <w:rsid w:val="00DF00A1"/>
    <w:rsid w:val="00DF60F7"/>
    <w:rsid w:val="00E03276"/>
    <w:rsid w:val="00E07B1B"/>
    <w:rsid w:val="00E1753D"/>
    <w:rsid w:val="00E23C69"/>
    <w:rsid w:val="00E27666"/>
    <w:rsid w:val="00E374B5"/>
    <w:rsid w:val="00E41670"/>
    <w:rsid w:val="00E474D8"/>
    <w:rsid w:val="00E54CF8"/>
    <w:rsid w:val="00E648D0"/>
    <w:rsid w:val="00E82A1D"/>
    <w:rsid w:val="00E94780"/>
    <w:rsid w:val="00E96B45"/>
    <w:rsid w:val="00EA3E30"/>
    <w:rsid w:val="00EB2642"/>
    <w:rsid w:val="00EE109E"/>
    <w:rsid w:val="00EE2541"/>
    <w:rsid w:val="00EE5E91"/>
    <w:rsid w:val="00EE5E95"/>
    <w:rsid w:val="00EE7726"/>
    <w:rsid w:val="00EF393B"/>
    <w:rsid w:val="00EF686B"/>
    <w:rsid w:val="00EF6CC5"/>
    <w:rsid w:val="00F200A9"/>
    <w:rsid w:val="00F320FF"/>
    <w:rsid w:val="00F40187"/>
    <w:rsid w:val="00F403DE"/>
    <w:rsid w:val="00F55EA6"/>
    <w:rsid w:val="00F627AF"/>
    <w:rsid w:val="00F6443C"/>
    <w:rsid w:val="00F7160D"/>
    <w:rsid w:val="00F7497A"/>
    <w:rsid w:val="00F773EE"/>
    <w:rsid w:val="00F832C4"/>
    <w:rsid w:val="00F839A2"/>
    <w:rsid w:val="00F91534"/>
    <w:rsid w:val="00FC1325"/>
    <w:rsid w:val="00FD1B14"/>
    <w:rsid w:val="00FE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22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14221"/>
    <w:rPr>
      <w:color w:val="0000FF"/>
      <w:u w:val="single"/>
    </w:rPr>
  </w:style>
  <w:style w:type="paragraph" w:styleId="a5">
    <w:name w:val="header"/>
    <w:basedOn w:val="a"/>
    <w:rsid w:val="00051E0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51E0D"/>
  </w:style>
  <w:style w:type="paragraph" w:styleId="a7">
    <w:name w:val="footnote text"/>
    <w:basedOn w:val="a"/>
    <w:link w:val="a8"/>
    <w:rsid w:val="00861555"/>
    <w:rPr>
      <w:rFonts w:ascii="MS Sans Serif" w:eastAsia="Cordia New" w:hAnsi="MS Sans Serif" w:cs="EucrosiaUPC"/>
      <w:sz w:val="28"/>
      <w:lang w:eastAsia="th-TH"/>
    </w:rPr>
  </w:style>
  <w:style w:type="character" w:customStyle="1" w:styleId="a8">
    <w:name w:val="ข้อความเชิงอรรถ อักขระ"/>
    <w:link w:val="a7"/>
    <w:rsid w:val="00861555"/>
    <w:rPr>
      <w:rFonts w:ascii="MS Sans Serif" w:eastAsia="Cordia New" w:hAnsi="MS Sans Serif" w:cs="EucrosiaUPC"/>
      <w:sz w:val="28"/>
      <w:szCs w:val="28"/>
      <w:lang w:eastAsia="th-TH"/>
    </w:rPr>
  </w:style>
  <w:style w:type="paragraph" w:styleId="a9">
    <w:name w:val="Balloon Text"/>
    <w:basedOn w:val="a"/>
    <w:link w:val="aa"/>
    <w:rsid w:val="00D277C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D277C9"/>
    <w:rPr>
      <w:rFonts w:ascii="Tahoma" w:hAnsi="Tahoma"/>
      <w:sz w:val="16"/>
    </w:rPr>
  </w:style>
  <w:style w:type="paragraph" w:styleId="ab">
    <w:name w:val="footer"/>
    <w:basedOn w:val="a"/>
    <w:link w:val="ac"/>
    <w:rsid w:val="00CF2209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link w:val="ab"/>
    <w:rsid w:val="00CF2209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A21A-F347-4041-A5C3-BCF557D0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แผนป้องกันและปราบปรามการทุจริต ปี 2554</vt:lpstr>
    </vt:vector>
  </TitlesOfParts>
  <Company>AnimaG Online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แผนป้องกันและปราบปรามการทุจริต ปี 2554</dc:title>
  <dc:creator>หน.สมภพ  กลุ่มงานข้อมูลฯ สนจ.พะเยา</dc:creator>
  <cp:lastModifiedBy>Windows User</cp:lastModifiedBy>
  <cp:revision>9</cp:revision>
  <cp:lastPrinted>2019-03-21T03:09:00Z</cp:lastPrinted>
  <dcterms:created xsi:type="dcterms:W3CDTF">2019-03-21T02:52:00Z</dcterms:created>
  <dcterms:modified xsi:type="dcterms:W3CDTF">2020-03-08T09:46:00Z</dcterms:modified>
</cp:coreProperties>
</file>